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B3" w:rsidRPr="00B01701" w:rsidRDefault="002E4BB3" w:rsidP="00B0170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677B8D"/>
          <w:sz w:val="18"/>
          <w:szCs w:val="18"/>
          <w:lang w:eastAsia="ru-RU"/>
        </w:rPr>
      </w:pPr>
      <w:r w:rsidRPr="00B01701">
        <w:rPr>
          <w:rFonts w:ascii="Tahoma" w:hAnsi="Tahoma" w:cs="Tahoma"/>
          <w:color w:val="677B8D"/>
          <w:sz w:val="18"/>
          <w:szCs w:val="18"/>
          <w:lang w:eastAsia="ru-RU"/>
        </w:rPr>
        <w:t>Список объектов индивидуальных предпринимателей на территории Танзыбейского сельсовета</w:t>
      </w:r>
      <w:r>
        <w:rPr>
          <w:rFonts w:ascii="Tahoma" w:hAnsi="Tahoma" w:cs="Tahoma"/>
          <w:color w:val="677B8D"/>
          <w:sz w:val="18"/>
          <w:szCs w:val="18"/>
          <w:lang w:eastAsia="ru-RU"/>
        </w:rPr>
        <w:t xml:space="preserve"> на 2023 год</w:t>
      </w:r>
    </w:p>
    <w:p w:rsidR="002E4BB3" w:rsidRPr="00B01701" w:rsidRDefault="002E4BB3" w:rsidP="00B0170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677B8D"/>
          <w:sz w:val="18"/>
          <w:szCs w:val="18"/>
          <w:lang w:eastAsia="ru-RU"/>
        </w:rPr>
      </w:pPr>
      <w:r w:rsidRPr="00B01701">
        <w:rPr>
          <w:rFonts w:ascii="Tahoma" w:hAnsi="Tahoma" w:cs="Tahoma"/>
          <w:color w:val="677B8D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6"/>
        <w:gridCol w:w="3187"/>
        <w:gridCol w:w="3045"/>
        <w:gridCol w:w="2347"/>
      </w:tblGrid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№</w:t>
            </w:r>
          </w:p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Количество рабочих мест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 столовая)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 (шашлычная)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9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6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-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</w:t>
            </w: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торговля(павильон</w:t>
            </w: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торговля(павильон</w:t>
            </w: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торговля(павильон</w:t>
            </w: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 </w:t>
            </w: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Временно не работает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-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15.18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Такси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60.22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2E4BB3" w:rsidRPr="00F16F99" w:rsidTr="00167017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20.10.1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4BB3" w:rsidRPr="00B01701" w:rsidRDefault="002E4BB3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</w:tbl>
    <w:p w:rsidR="002E4BB3" w:rsidRDefault="002E4BB3">
      <w:bookmarkStart w:id="0" w:name="_GoBack"/>
      <w:bookmarkEnd w:id="0"/>
    </w:p>
    <w:sectPr w:rsidR="002E4BB3" w:rsidSect="0097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955"/>
    <w:rsid w:val="000C1EBC"/>
    <w:rsid w:val="00167017"/>
    <w:rsid w:val="002E4BB3"/>
    <w:rsid w:val="003A10AB"/>
    <w:rsid w:val="00415A77"/>
    <w:rsid w:val="00520955"/>
    <w:rsid w:val="00974EA6"/>
    <w:rsid w:val="00A8705C"/>
    <w:rsid w:val="00B01701"/>
    <w:rsid w:val="00B16DFB"/>
    <w:rsid w:val="00B9354D"/>
    <w:rsid w:val="00C5420A"/>
    <w:rsid w:val="00F1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A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1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235</Words>
  <Characters>1343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объектов индивидуальных предпринимателей на территории Танзыбейского сельсовета на 2021 год</dc:title>
  <dc:subject/>
  <dc:creator>Дмитрий А</dc:creator>
  <cp:keywords/>
  <dc:description/>
  <cp:lastModifiedBy>Admin</cp:lastModifiedBy>
  <cp:revision>2</cp:revision>
  <dcterms:created xsi:type="dcterms:W3CDTF">2023-06-14T03:46:00Z</dcterms:created>
  <dcterms:modified xsi:type="dcterms:W3CDTF">2023-06-14T03:46:00Z</dcterms:modified>
</cp:coreProperties>
</file>