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28" w:rsidRPr="00761A3B" w:rsidRDefault="00F14328" w:rsidP="00F14328">
      <w:pPr>
        <w:tabs>
          <w:tab w:val="left" w:pos="5673"/>
        </w:tabs>
        <w:ind w:left="93"/>
        <w:jc w:val="right"/>
        <w:rPr>
          <w:bCs/>
          <w:sz w:val="28"/>
          <w:szCs w:val="28"/>
        </w:rPr>
      </w:pPr>
      <w:r w:rsidRPr="00761A3B">
        <w:rPr>
          <w:bCs/>
          <w:sz w:val="28"/>
          <w:szCs w:val="28"/>
        </w:rPr>
        <w:t>Приложение 3</w:t>
      </w:r>
    </w:p>
    <w:p w:rsidR="00F14328" w:rsidRPr="00761A3B" w:rsidRDefault="00F14328" w:rsidP="00F14328">
      <w:pPr>
        <w:ind w:left="93"/>
        <w:jc w:val="right"/>
        <w:rPr>
          <w:sz w:val="28"/>
          <w:szCs w:val="28"/>
        </w:rPr>
      </w:pPr>
      <w:r w:rsidRPr="00761A3B">
        <w:rPr>
          <w:sz w:val="28"/>
          <w:szCs w:val="28"/>
        </w:rPr>
        <w:t xml:space="preserve">к решению </w:t>
      </w:r>
      <w:r w:rsidR="00761A3B" w:rsidRPr="00761A3B">
        <w:rPr>
          <w:sz w:val="28"/>
          <w:szCs w:val="28"/>
        </w:rPr>
        <w:t>Танзыбейского сельского</w:t>
      </w:r>
      <w:r w:rsidRPr="00761A3B">
        <w:rPr>
          <w:sz w:val="28"/>
          <w:szCs w:val="28"/>
        </w:rPr>
        <w:t xml:space="preserve"> Совета депутатов</w:t>
      </w:r>
    </w:p>
    <w:p w:rsidR="00F14328" w:rsidRPr="00761A3B" w:rsidRDefault="002035F9" w:rsidP="00F14328">
      <w:pPr>
        <w:ind w:left="93"/>
        <w:jc w:val="right"/>
        <w:rPr>
          <w:sz w:val="28"/>
          <w:szCs w:val="28"/>
        </w:rPr>
      </w:pPr>
      <w:r w:rsidRPr="002035F9">
        <w:rPr>
          <w:sz w:val="28"/>
          <w:szCs w:val="28"/>
        </w:rPr>
        <w:t>№65-190-р  от  26.04.2024г.</w:t>
      </w:r>
      <w:bookmarkStart w:id="0" w:name="_GoBack"/>
      <w:bookmarkEnd w:id="0"/>
    </w:p>
    <w:p w:rsidR="00F14328" w:rsidRPr="00761A3B" w:rsidRDefault="00F14328" w:rsidP="00F14328">
      <w:pPr>
        <w:ind w:left="93"/>
        <w:jc w:val="right"/>
        <w:rPr>
          <w:sz w:val="28"/>
          <w:szCs w:val="28"/>
        </w:rPr>
      </w:pPr>
    </w:p>
    <w:p w:rsidR="00F14328" w:rsidRPr="00761A3B" w:rsidRDefault="00761A3B" w:rsidP="00F143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4328" w:rsidRPr="00761A3B">
        <w:rPr>
          <w:sz w:val="28"/>
          <w:szCs w:val="28"/>
        </w:rPr>
        <w:t xml:space="preserve">Источники финансирования дефицита </w:t>
      </w:r>
      <w:r w:rsidRPr="00761A3B">
        <w:rPr>
          <w:sz w:val="28"/>
          <w:szCs w:val="28"/>
        </w:rPr>
        <w:t xml:space="preserve"> бюджета сельсовета </w:t>
      </w:r>
      <w:r w:rsidR="00F14328" w:rsidRPr="00761A3B">
        <w:rPr>
          <w:sz w:val="28"/>
          <w:szCs w:val="28"/>
        </w:rPr>
        <w:t xml:space="preserve">по кодам </w:t>
      </w:r>
      <w:proofErr w:type="gramStart"/>
      <w:r w:rsidR="00F14328" w:rsidRPr="00761A3B">
        <w:rPr>
          <w:sz w:val="28"/>
          <w:szCs w:val="28"/>
        </w:rPr>
        <w:t>классификации источников финансирования дефицитов</w:t>
      </w:r>
      <w:r w:rsidRPr="00761A3B">
        <w:rPr>
          <w:sz w:val="28"/>
          <w:szCs w:val="28"/>
        </w:rPr>
        <w:t xml:space="preserve"> </w:t>
      </w:r>
      <w:r w:rsidR="00F14328" w:rsidRPr="00761A3B">
        <w:rPr>
          <w:sz w:val="28"/>
          <w:szCs w:val="28"/>
        </w:rPr>
        <w:t xml:space="preserve"> бюджета</w:t>
      </w:r>
      <w:proofErr w:type="gramEnd"/>
      <w:r w:rsidR="00F14328" w:rsidRPr="00761A3B">
        <w:rPr>
          <w:sz w:val="28"/>
          <w:szCs w:val="28"/>
        </w:rPr>
        <w:t xml:space="preserve"> за 20</w:t>
      </w:r>
      <w:r w:rsidR="00A2176B">
        <w:rPr>
          <w:sz w:val="28"/>
          <w:szCs w:val="28"/>
        </w:rPr>
        <w:t>2</w:t>
      </w:r>
      <w:r w:rsidR="00935A6A">
        <w:rPr>
          <w:sz w:val="28"/>
          <w:szCs w:val="28"/>
        </w:rPr>
        <w:t>3</w:t>
      </w:r>
      <w:r w:rsidR="00F14328" w:rsidRPr="00761A3B">
        <w:rPr>
          <w:sz w:val="28"/>
          <w:szCs w:val="28"/>
        </w:rPr>
        <w:t xml:space="preserve"> год</w:t>
      </w:r>
    </w:p>
    <w:p w:rsidR="00F14328" w:rsidRPr="00761A3B" w:rsidRDefault="00F14328" w:rsidP="00F14328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9"/>
        <w:gridCol w:w="2148"/>
        <w:gridCol w:w="3016"/>
        <w:gridCol w:w="7055"/>
        <w:gridCol w:w="1538"/>
      </w:tblGrid>
      <w:tr w:rsidR="00F14328" w:rsidRPr="00761A3B" w:rsidTr="006F51FB">
        <w:trPr>
          <w:trHeight w:val="135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328" w:rsidRPr="00761A3B" w:rsidRDefault="00F14328" w:rsidP="00A94548">
            <w:pPr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>№ строки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328" w:rsidRPr="00761A3B" w:rsidRDefault="00F14328" w:rsidP="00A94548">
            <w:pPr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328" w:rsidRPr="00761A3B" w:rsidRDefault="00F14328" w:rsidP="00A94548">
            <w:pPr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 xml:space="preserve">Код классификации источников </w:t>
            </w:r>
            <w:proofErr w:type="spellStart"/>
            <w:r w:rsidRPr="00761A3B">
              <w:rPr>
                <w:sz w:val="28"/>
                <w:szCs w:val="28"/>
              </w:rPr>
              <w:t>финансированоия</w:t>
            </w:r>
            <w:proofErr w:type="spellEnd"/>
            <w:r w:rsidRPr="00761A3B">
              <w:rPr>
                <w:sz w:val="28"/>
                <w:szCs w:val="28"/>
              </w:rPr>
              <w:t xml:space="preserve"> дефицита бюджета</w:t>
            </w:r>
          </w:p>
        </w:tc>
        <w:tc>
          <w:tcPr>
            <w:tcW w:w="2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328" w:rsidRPr="00761A3B" w:rsidRDefault="00F14328" w:rsidP="00A94548">
            <w:pPr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328" w:rsidRPr="00761A3B" w:rsidRDefault="00F14328" w:rsidP="00A94548">
            <w:pPr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>Исполнено</w:t>
            </w:r>
          </w:p>
        </w:tc>
      </w:tr>
      <w:tr w:rsidR="00F14328" w:rsidRPr="00761A3B" w:rsidTr="006F51FB">
        <w:trPr>
          <w:trHeight w:val="22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328" w:rsidRPr="00761A3B" w:rsidRDefault="00F14328" w:rsidP="00A94548">
            <w:pPr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328" w:rsidRPr="00761A3B" w:rsidRDefault="00F14328" w:rsidP="00A94548">
            <w:pPr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>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328" w:rsidRPr="00761A3B" w:rsidRDefault="00F14328" w:rsidP="00A94548">
            <w:pPr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>2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328" w:rsidRPr="00761A3B" w:rsidRDefault="00F14328" w:rsidP="00A94548">
            <w:pPr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>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328" w:rsidRPr="00761A3B" w:rsidRDefault="00F14328" w:rsidP="00A94548">
            <w:pPr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>4</w:t>
            </w:r>
          </w:p>
        </w:tc>
      </w:tr>
      <w:tr w:rsidR="00F14328" w:rsidRPr="00761A3B" w:rsidTr="006F51FB">
        <w:trPr>
          <w:trHeight w:val="3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328" w:rsidRPr="00761A3B" w:rsidRDefault="00F14328" w:rsidP="006F5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328" w:rsidRPr="00761A3B" w:rsidRDefault="00761A3B" w:rsidP="006F51FB">
            <w:pPr>
              <w:jc w:val="center"/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>027</w:t>
            </w:r>
          </w:p>
        </w:tc>
        <w:tc>
          <w:tcPr>
            <w:tcW w:w="39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14328" w:rsidRPr="00761A3B" w:rsidRDefault="00761A3B" w:rsidP="00A94548">
            <w:pPr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 xml:space="preserve">Администрация Танзыбейского сельсовета </w:t>
            </w:r>
            <w:r w:rsidR="00F14328" w:rsidRPr="00761A3B">
              <w:rPr>
                <w:sz w:val="28"/>
                <w:szCs w:val="28"/>
              </w:rPr>
              <w:t xml:space="preserve"> Ермаковского района</w:t>
            </w:r>
          </w:p>
        </w:tc>
      </w:tr>
      <w:tr w:rsidR="00F14328" w:rsidRPr="00761A3B" w:rsidTr="006F51FB">
        <w:trPr>
          <w:trHeight w:val="31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328" w:rsidRPr="00761A3B" w:rsidRDefault="006F51FB" w:rsidP="006F5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328" w:rsidRPr="00761A3B" w:rsidRDefault="00761A3B" w:rsidP="006F51FB">
            <w:pPr>
              <w:jc w:val="center"/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>027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328" w:rsidRPr="00761A3B" w:rsidRDefault="00F14328" w:rsidP="00A94548">
            <w:pPr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>01 05 00 00 00 0000 000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14328" w:rsidRPr="00761A3B" w:rsidRDefault="00F14328" w:rsidP="00A94548">
            <w:pPr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14328" w:rsidRPr="00761A3B" w:rsidRDefault="00935A6A" w:rsidP="006F51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32,6</w:t>
            </w:r>
          </w:p>
        </w:tc>
      </w:tr>
      <w:tr w:rsidR="00F14328" w:rsidRPr="00761A3B" w:rsidTr="006F51FB">
        <w:trPr>
          <w:trHeight w:val="31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328" w:rsidRPr="00761A3B" w:rsidRDefault="006F51FB" w:rsidP="006F5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328" w:rsidRPr="00761A3B" w:rsidRDefault="00761A3B" w:rsidP="006F51FB">
            <w:pPr>
              <w:jc w:val="center"/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>027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328" w:rsidRPr="00761A3B" w:rsidRDefault="00F14328" w:rsidP="00A94548">
            <w:pPr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>01 05 00 00 00 0000 500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14328" w:rsidRPr="00761A3B" w:rsidRDefault="00F14328" w:rsidP="00A94548">
            <w:pPr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14328" w:rsidRPr="00761A3B" w:rsidRDefault="00935A6A" w:rsidP="00E840D1">
            <w:pPr>
              <w:jc w:val="center"/>
              <w:rPr>
                <w:b/>
                <w:bCs/>
                <w:sz w:val="28"/>
                <w:szCs w:val="28"/>
              </w:rPr>
            </w:pPr>
            <w:r w:rsidRPr="00935A6A">
              <w:rPr>
                <w:b/>
                <w:bCs/>
                <w:sz w:val="28"/>
                <w:szCs w:val="28"/>
              </w:rPr>
              <w:t>-12687,7</w:t>
            </w:r>
          </w:p>
        </w:tc>
      </w:tr>
      <w:tr w:rsidR="00F14328" w:rsidRPr="00761A3B" w:rsidTr="006F51FB">
        <w:trPr>
          <w:trHeight w:val="31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328" w:rsidRPr="00761A3B" w:rsidRDefault="006F51FB" w:rsidP="006F5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328" w:rsidRPr="00761A3B" w:rsidRDefault="00761A3B" w:rsidP="006F51FB">
            <w:pPr>
              <w:jc w:val="center"/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>027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328" w:rsidRPr="00761A3B" w:rsidRDefault="00F14328" w:rsidP="00A94548">
            <w:pPr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>01 05 02 00 00 0000 500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14328" w:rsidRPr="00761A3B" w:rsidRDefault="00F14328" w:rsidP="00A94548">
            <w:pPr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14328" w:rsidRPr="00761A3B" w:rsidRDefault="00935A6A" w:rsidP="006F51FB">
            <w:pPr>
              <w:jc w:val="center"/>
              <w:rPr>
                <w:b/>
                <w:bCs/>
                <w:sz w:val="28"/>
                <w:szCs w:val="28"/>
              </w:rPr>
            </w:pPr>
            <w:r w:rsidRPr="00935A6A">
              <w:rPr>
                <w:b/>
                <w:bCs/>
                <w:sz w:val="28"/>
                <w:szCs w:val="28"/>
              </w:rPr>
              <w:t>-12687,7</w:t>
            </w:r>
          </w:p>
        </w:tc>
      </w:tr>
      <w:tr w:rsidR="00F14328" w:rsidRPr="00761A3B" w:rsidTr="006F51FB">
        <w:trPr>
          <w:trHeight w:val="31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328" w:rsidRPr="00761A3B" w:rsidRDefault="006F51FB" w:rsidP="006F5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328" w:rsidRPr="00761A3B" w:rsidRDefault="00761A3B" w:rsidP="006F51FB">
            <w:pPr>
              <w:jc w:val="center"/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>027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328" w:rsidRPr="00761A3B" w:rsidRDefault="00F14328" w:rsidP="00A94548">
            <w:pPr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>01 05 02 01 00 0000 510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14328" w:rsidRPr="00761A3B" w:rsidRDefault="00F14328" w:rsidP="00A94548">
            <w:pPr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14328" w:rsidRPr="00761A3B" w:rsidRDefault="00935A6A" w:rsidP="006F51FB">
            <w:pPr>
              <w:jc w:val="center"/>
              <w:rPr>
                <w:b/>
                <w:bCs/>
                <w:sz w:val="28"/>
                <w:szCs w:val="28"/>
              </w:rPr>
            </w:pPr>
            <w:r w:rsidRPr="00935A6A">
              <w:rPr>
                <w:b/>
                <w:bCs/>
                <w:sz w:val="28"/>
                <w:szCs w:val="28"/>
              </w:rPr>
              <w:t>-12687,7</w:t>
            </w:r>
          </w:p>
        </w:tc>
      </w:tr>
      <w:tr w:rsidR="00F14328" w:rsidRPr="00761A3B" w:rsidTr="006F51FB">
        <w:trPr>
          <w:trHeight w:val="6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328" w:rsidRPr="00761A3B" w:rsidRDefault="006F51FB" w:rsidP="006F5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328" w:rsidRPr="00761A3B" w:rsidRDefault="00761A3B" w:rsidP="006F51FB">
            <w:pPr>
              <w:jc w:val="center"/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>027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328" w:rsidRPr="00761A3B" w:rsidRDefault="00F14328" w:rsidP="00761A3B">
            <w:pPr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 xml:space="preserve">01 05 02 01 </w:t>
            </w:r>
            <w:r w:rsidR="00761A3B">
              <w:rPr>
                <w:sz w:val="28"/>
                <w:szCs w:val="28"/>
              </w:rPr>
              <w:t>10</w:t>
            </w:r>
            <w:r w:rsidRPr="00761A3B">
              <w:rPr>
                <w:sz w:val="28"/>
                <w:szCs w:val="28"/>
              </w:rPr>
              <w:t xml:space="preserve"> 0000 510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14328" w:rsidRPr="00761A3B" w:rsidRDefault="00F14328" w:rsidP="006F51FB">
            <w:pPr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 xml:space="preserve">Увеличение прочих остатков денежных средств </w:t>
            </w:r>
            <w:r w:rsidR="006F51FB">
              <w:rPr>
                <w:sz w:val="28"/>
                <w:szCs w:val="28"/>
              </w:rPr>
              <w:t>поселений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14328" w:rsidRPr="00761A3B" w:rsidRDefault="00935A6A" w:rsidP="006F51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-12687,7</w:t>
            </w:r>
          </w:p>
        </w:tc>
      </w:tr>
      <w:tr w:rsidR="00F14328" w:rsidRPr="00761A3B" w:rsidTr="006F51FB">
        <w:trPr>
          <w:trHeight w:val="479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328" w:rsidRPr="00761A3B" w:rsidRDefault="006F51FB" w:rsidP="006F5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328" w:rsidRPr="00761A3B" w:rsidRDefault="00761A3B" w:rsidP="006F51FB">
            <w:pPr>
              <w:jc w:val="center"/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>027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328" w:rsidRPr="00761A3B" w:rsidRDefault="00F14328" w:rsidP="00A94548">
            <w:pPr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>01 05 00 00 00 0000 600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14328" w:rsidRPr="00761A3B" w:rsidRDefault="00F14328" w:rsidP="00A94548">
            <w:pPr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14328" w:rsidRPr="00761A3B" w:rsidRDefault="00935A6A" w:rsidP="006F51FB">
            <w:pPr>
              <w:jc w:val="center"/>
              <w:rPr>
                <w:b/>
                <w:bCs/>
                <w:sz w:val="28"/>
                <w:szCs w:val="28"/>
              </w:rPr>
            </w:pPr>
            <w:r w:rsidRPr="00935A6A">
              <w:rPr>
                <w:b/>
                <w:bCs/>
                <w:sz w:val="28"/>
                <w:szCs w:val="28"/>
              </w:rPr>
              <w:t>12655,1</w:t>
            </w:r>
          </w:p>
        </w:tc>
      </w:tr>
      <w:tr w:rsidR="00F14328" w:rsidRPr="00761A3B" w:rsidTr="006F51FB">
        <w:trPr>
          <w:trHeight w:val="31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328" w:rsidRPr="00761A3B" w:rsidRDefault="006F51FB" w:rsidP="006F5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328" w:rsidRPr="00761A3B" w:rsidRDefault="00761A3B" w:rsidP="006F51FB">
            <w:pPr>
              <w:jc w:val="center"/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>027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328" w:rsidRPr="00761A3B" w:rsidRDefault="00F14328" w:rsidP="00A94548">
            <w:pPr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>01 05 02 00 00 0000 600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14328" w:rsidRPr="00761A3B" w:rsidRDefault="00F14328" w:rsidP="00A94548">
            <w:pPr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14328" w:rsidRPr="00761A3B" w:rsidRDefault="00935A6A" w:rsidP="006F51FB">
            <w:pPr>
              <w:jc w:val="center"/>
              <w:rPr>
                <w:b/>
                <w:bCs/>
                <w:sz w:val="28"/>
                <w:szCs w:val="28"/>
              </w:rPr>
            </w:pPr>
            <w:r w:rsidRPr="00935A6A">
              <w:rPr>
                <w:b/>
                <w:bCs/>
                <w:sz w:val="28"/>
                <w:szCs w:val="28"/>
              </w:rPr>
              <w:t>12655,1</w:t>
            </w:r>
          </w:p>
        </w:tc>
      </w:tr>
      <w:tr w:rsidR="00F14328" w:rsidRPr="00761A3B" w:rsidTr="006F51FB">
        <w:trPr>
          <w:trHeight w:val="31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328" w:rsidRPr="00761A3B" w:rsidRDefault="006F51FB" w:rsidP="006F5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328" w:rsidRPr="00761A3B" w:rsidRDefault="00761A3B" w:rsidP="006F5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328" w:rsidRPr="00761A3B" w:rsidRDefault="00F14328" w:rsidP="00A94548">
            <w:pPr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>01 05 02 01 00 0000 610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14328" w:rsidRPr="00761A3B" w:rsidRDefault="00F14328" w:rsidP="00A94548">
            <w:pPr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14328" w:rsidRPr="00761A3B" w:rsidRDefault="00935A6A" w:rsidP="006F51FB">
            <w:pPr>
              <w:jc w:val="center"/>
              <w:rPr>
                <w:b/>
                <w:bCs/>
                <w:sz w:val="28"/>
                <w:szCs w:val="28"/>
              </w:rPr>
            </w:pPr>
            <w:r w:rsidRPr="00935A6A">
              <w:rPr>
                <w:b/>
                <w:bCs/>
                <w:sz w:val="28"/>
                <w:szCs w:val="28"/>
              </w:rPr>
              <w:t>12655,1</w:t>
            </w:r>
          </w:p>
        </w:tc>
      </w:tr>
      <w:tr w:rsidR="00F14328" w:rsidRPr="00761A3B" w:rsidTr="006F51FB">
        <w:trPr>
          <w:trHeight w:val="6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328" w:rsidRPr="00761A3B" w:rsidRDefault="006F51FB" w:rsidP="006F5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328" w:rsidRPr="00761A3B" w:rsidRDefault="00761A3B" w:rsidP="006F5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328" w:rsidRPr="00761A3B" w:rsidRDefault="00F14328" w:rsidP="006F51FB">
            <w:pPr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 xml:space="preserve">01 05 02 01 </w:t>
            </w:r>
            <w:r w:rsidR="006F51FB">
              <w:rPr>
                <w:sz w:val="28"/>
                <w:szCs w:val="28"/>
              </w:rPr>
              <w:t>10</w:t>
            </w:r>
            <w:r w:rsidRPr="00761A3B">
              <w:rPr>
                <w:sz w:val="28"/>
                <w:szCs w:val="28"/>
              </w:rPr>
              <w:t xml:space="preserve"> 0000 610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14328" w:rsidRPr="00761A3B" w:rsidRDefault="00F14328" w:rsidP="006F51FB">
            <w:pPr>
              <w:rPr>
                <w:sz w:val="28"/>
                <w:szCs w:val="28"/>
              </w:rPr>
            </w:pPr>
            <w:r w:rsidRPr="00761A3B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  <w:r w:rsidR="006F51FB">
              <w:rPr>
                <w:sz w:val="28"/>
                <w:szCs w:val="28"/>
              </w:rPr>
              <w:t>поселений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14328" w:rsidRPr="00761A3B" w:rsidRDefault="00935A6A" w:rsidP="006F51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12655,1</w:t>
            </w:r>
          </w:p>
        </w:tc>
      </w:tr>
      <w:tr w:rsidR="00F14328" w:rsidRPr="00761A3B" w:rsidTr="006F51FB">
        <w:trPr>
          <w:trHeight w:val="375"/>
        </w:trPr>
        <w:tc>
          <w:tcPr>
            <w:tcW w:w="4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328" w:rsidRPr="00761A3B" w:rsidRDefault="00F14328" w:rsidP="00A94548">
            <w:pPr>
              <w:rPr>
                <w:b/>
                <w:bCs/>
                <w:sz w:val="28"/>
                <w:szCs w:val="28"/>
              </w:rPr>
            </w:pPr>
            <w:r w:rsidRPr="00761A3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328" w:rsidRPr="00761A3B" w:rsidRDefault="00935A6A" w:rsidP="006F51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32,6</w:t>
            </w:r>
          </w:p>
        </w:tc>
      </w:tr>
    </w:tbl>
    <w:p w:rsidR="00661967" w:rsidRDefault="00661967"/>
    <w:sectPr w:rsidR="00661967" w:rsidSect="006F51F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A3"/>
    <w:rsid w:val="002035F9"/>
    <w:rsid w:val="006308A3"/>
    <w:rsid w:val="00661967"/>
    <w:rsid w:val="006F51FB"/>
    <w:rsid w:val="00761A3B"/>
    <w:rsid w:val="00935A6A"/>
    <w:rsid w:val="00A2176B"/>
    <w:rsid w:val="00D1388C"/>
    <w:rsid w:val="00E840D1"/>
    <w:rsid w:val="00F1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Лариса</cp:lastModifiedBy>
  <cp:revision>12</cp:revision>
  <dcterms:created xsi:type="dcterms:W3CDTF">2020-03-17T07:53:00Z</dcterms:created>
  <dcterms:modified xsi:type="dcterms:W3CDTF">2024-04-25T04:21:00Z</dcterms:modified>
</cp:coreProperties>
</file>